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cărţile din lume, de când lumea, câte-au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meu prieten le cunoaşte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mintea omenească până astăzi 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savantu-i cap de dascăl, s-a-ndesat şi… a-ncăput: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vestită! aşa plină,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 să mai încapă şi un bibliotecar.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