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Stema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zimbru-ntărâtat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prins pământu-n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drumul lui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zimbru-ntărâtat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potop de litve.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sfâşietor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cuprins de-arcaşi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de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sfâşietor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oltenii-n munţii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iad de latini.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muntenii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pe apa Dâmboviţei,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vulturu-n munţi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răpiţii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ai săi făcut-au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Ţării lor şi-au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nor de hoarde.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 şi vultur şi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când mi-a călcat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şi dreptul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român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 şi vultur şi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viteazul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