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ea nu scap uşor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băţos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reuşit să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bani mărunţi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avem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devenirea e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nu scap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căuta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