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tot unde 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toamnei.Culeg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vers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acest blând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chemi sa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,polen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 marginea brumei.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de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sopteste...-"mai plângi!"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