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Blacks - poetul pe care-l stimez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Prostuța mediocritate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pretinde ca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Amestecându-se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târgoveața de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aiurelile de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schimbă părul și-apucarea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juru-i ca un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i-a mai ticnit mâncarea.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sa cârpită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zdrențele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veșnicie 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scunde glorii doar de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cuiva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prețuiește mărunțișul,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vorbe-n bale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dărâme curmezișul.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C-obrazul vag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Jucată de-o strâmbată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spune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cuvinte iar mai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pe loc stăpână: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(Obrăznicia bate asul!)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vede că-i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de-și târăște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scapă hainele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fraze știrbe, motolite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peste ea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Uitarea-n file-ngălbenite.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 văd vârâtă-n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Cu-apucătura ei scârboasă,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sufletu-i de torbă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viața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departe de la 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boarfe-n țurțuri și în mini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m-atingă ea cu 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versificări meschine.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vezi, frate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Găsii folos de-a ei prostie: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m-amăgesc versuri debile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ele-s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