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acei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Întinde-ți mâna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mai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parfumul și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 din vremea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devenit, treptat,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putea, pe tine,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obrazul tău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Cerându-și locul lui de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norii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voi certa cu-a mea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urî pe norii-acei,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vor aminti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