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”Aici sunt tigri”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”Aici sunt tigri”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 prins cu vântul într-o înfășurare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săltat apoi de subsuori,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simțeam puternic 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lumină se vede-acum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una cu planeta, parcă pășesc pe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pace nesfârșită mi-a cotropit 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îmi șoptește că-s oaspetele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 ființă vie și simte că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fie teamă, că aici nu-s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cer orice, că-mi va-mplini dorința.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ea prin gânduri, că-mi simte orice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roagă să nu plec, îi simt toată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roagă să nu plec, nu voi pleca îi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plec, îi spun, eu n-am să plec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să n-am teamă, că ea-mi dă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