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Prezenţei Universale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Prezenţei Uniersale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descoperă ... lucrarea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ne-ai chemat la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scumpa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creare, s-a-ntins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şi-n strălucirea-Ţi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lumile întregi vor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 Univers vestind mărirea...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 ascunşi ca-n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