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curmat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înalt, curmat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dintr-o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suit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s-atingi culmi prea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aripi cerate,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vede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aluneci înspre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Icar, cu a ta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ți-a fost curmată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Tânar plin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ascultat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prăbușit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June, din aceste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 la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te-ndepărta de țărmuri,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pieri fără de veste!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