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acela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dă lupta dintre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războiul dintre ziuă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dorința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vorbesc un demon și-un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tot ce sunt din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eroul dar și lașul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milosul și călăul cel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 mine și eu sunt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lume și lumea 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n-am fost dar fi-voi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trăiește doar azi și nu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veșnicia ascunsă-ntr-un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încearcă să Te găsească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 care Te strigă-ndurând!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